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FE2C5D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Powiatowe Centrum Pomocy Rodzinie,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MINI MARKET ZYCZEK Anna </w:t>
            </w:r>
            <w:proofErr w:type="spellStart"/>
            <w:r>
              <w:rPr>
                <w:rFonts w:cs="Times New Roman"/>
                <w:color w:val="000000"/>
              </w:rPr>
              <w:t>Noweta</w:t>
            </w:r>
            <w:proofErr w:type="spellEnd"/>
            <w:r>
              <w:rPr>
                <w:rFonts w:cs="Times New Roman"/>
                <w:color w:val="000000"/>
              </w:rPr>
              <w:t>- Błasiak,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F.H.U. ZYK Barbara </w:t>
            </w:r>
            <w:proofErr w:type="spellStart"/>
            <w:r>
              <w:rPr>
                <w:rFonts w:cs="Times New Roman"/>
                <w:color w:val="000000"/>
              </w:rPr>
              <w:t>Noweta</w:t>
            </w:r>
            <w:proofErr w:type="spellEnd"/>
            <w:r>
              <w:rPr>
                <w:rFonts w:cs="Times New Roman"/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Podstawowa, Stolec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Firma </w:t>
            </w:r>
            <w:proofErr w:type="spellStart"/>
            <w:r>
              <w:rPr>
                <w:rFonts w:cs="Times New Roman"/>
                <w:color w:val="000000"/>
              </w:rPr>
              <w:t>Betty</w:t>
            </w:r>
            <w:proofErr w:type="spellEnd"/>
            <w:r>
              <w:rPr>
                <w:rFonts w:cs="Times New Roman"/>
                <w:color w:val="000000"/>
              </w:rPr>
              <w:t xml:space="preserve"> Beata Stępińska,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54DC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Niepubliczny Punkt Prze</w:t>
            </w:r>
            <w:r w:rsidR="00E5008E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szkolny UŚMIECH,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Przedsiębiorstwo Geodezyjno- Ubezpieczeniowe „GEOPOL” Dawid </w:t>
            </w:r>
            <w:proofErr w:type="spellStart"/>
            <w:r>
              <w:rPr>
                <w:rFonts w:cs="Times New Roman"/>
                <w:color w:val="000000"/>
              </w:rPr>
              <w:t>Świtoniak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Przedszkole Nr 3,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Wielowska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Clinic</w:t>
            </w:r>
            <w:proofErr w:type="spellEnd"/>
            <w:r>
              <w:rPr>
                <w:rFonts w:cs="Times New Roman"/>
                <w:color w:val="000000"/>
              </w:rPr>
              <w:t xml:space="preserve"> &amp; SPA Aleksandra </w:t>
            </w:r>
            <w:proofErr w:type="spellStart"/>
            <w:r>
              <w:rPr>
                <w:rFonts w:cs="Times New Roman"/>
                <w:color w:val="000000"/>
              </w:rPr>
              <w:t>Wielowska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Żłobek Miejski, Sieradz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Usługi Remontowo- Budowlane Robert Kwiatkowski,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BRENEN POLSKA Henryk Włodarczyk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SKUP ŻYWCA Mieczysław </w:t>
            </w:r>
            <w:proofErr w:type="spellStart"/>
            <w:r>
              <w:rPr>
                <w:rFonts w:cs="Times New Roman"/>
                <w:color w:val="000000"/>
              </w:rPr>
              <w:t>Płucienniczak</w:t>
            </w:r>
            <w:proofErr w:type="spellEnd"/>
            <w:r>
              <w:rPr>
                <w:rFonts w:cs="Times New Roman"/>
                <w:color w:val="000000"/>
              </w:rPr>
              <w:t>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 w:rsidP="00176B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Biuro PCFORMAT Mariusz </w:t>
            </w:r>
            <w:proofErr w:type="spellStart"/>
            <w:r>
              <w:rPr>
                <w:rFonts w:cs="Times New Roman"/>
                <w:color w:val="000000"/>
              </w:rPr>
              <w:t>Berczak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COMPLEX Ubezpieczenia Mariola Kujawiak,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MR Finanse Robert </w:t>
            </w:r>
            <w:proofErr w:type="spellStart"/>
            <w:r>
              <w:rPr>
                <w:rFonts w:cs="Times New Roman"/>
                <w:color w:val="000000"/>
              </w:rPr>
              <w:t>Alagierski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Liceum Ogólnokształcące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 w:rsidP="00100CF6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FPHU PROFIL-STYL Roman Gruchot,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Kancelaria Prawa Podatkowego i Rachunkowości Beata Marczak,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E500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Nr 9,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E5008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A229B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PROFITS </w:t>
            </w:r>
            <w:proofErr w:type="spellStart"/>
            <w:r>
              <w:rPr>
                <w:rFonts w:cs="Times New Roman"/>
                <w:color w:val="000000"/>
              </w:rPr>
              <w:t>Sp.z.o.o</w:t>
            </w:r>
            <w:proofErr w:type="spellEnd"/>
            <w:r>
              <w:rPr>
                <w:rFonts w:cs="Times New Roman"/>
                <w:color w:val="000000"/>
              </w:rPr>
              <w:t>.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A229B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A229B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Podstawowa, Jakubice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A229B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00CF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CF6" w:rsidRDefault="00100CF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00CF6" w:rsidRPr="0021707F" w:rsidRDefault="00A229B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F6" w:rsidRPr="0021707F" w:rsidRDefault="00A229B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A58E7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8E7" w:rsidRDefault="007A58E7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A58E7" w:rsidRDefault="007A58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GOBAL 1 Ewa Góźdź,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8E7" w:rsidRDefault="007A58E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D38E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8EF" w:rsidRDefault="00ED38EF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D38EF" w:rsidRDefault="00ED38E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Kwiaciarnia Paweł Pietras,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8EF" w:rsidRDefault="00ED38E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B479D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79D" w:rsidRDefault="002B479D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B479D" w:rsidRDefault="002B479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MARGARET Małgorzata Łuczyńska,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79D" w:rsidRDefault="002B479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E51A59" w:rsidRDefault="00E51A59" w:rsidP="00E51A59">
      <w:pPr>
        <w:pStyle w:val="Tekstpodstawowy"/>
        <w:rPr>
          <w:rFonts w:ascii="Arial" w:hAnsi="Arial"/>
          <w:b/>
          <w:bCs/>
        </w:rPr>
      </w:pPr>
    </w:p>
    <w:p w:rsidR="00E51A59" w:rsidRDefault="00E51A59" w:rsidP="00E51A59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FE2C5D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2017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D54DC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Biuro Wystaw Artystycznych Michał Śledziński,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D54DC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FE2C5D" w:rsidRDefault="00FE2C5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FE2C5D" w:rsidRDefault="00FE2C5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FE2C5D" w:rsidRDefault="00FE2C5D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D54DC3" w:rsidRDefault="00D54DC3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D54DC3" w:rsidRDefault="00D54DC3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D54DC3" w:rsidRDefault="00D54DC3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D54DC3" w:rsidRDefault="00D54DC3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4851EA" w:rsidRDefault="004851EA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D54DC3" w:rsidRDefault="00D54DC3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FE2C5D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2017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Publiczne Przedszkole Nr 3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 SPORT Tomasz Królikowski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Stępień Tomasz Usługi Remontowo-Budowlane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Balcerzak Krzysztof Usługi Budowlane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JAGODA FPH Jadwiga Sterna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POD PRETEXTEM Kwiaciarnia Monika Szcześniak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ENERGY PL Sp. z o.o. 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AGNIESZKA Biuro Rachunkowe Urszula Szubert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Siejka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Radosław Komornik Sądowy przy SR,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Szkoła Podstawowa,  Broszki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C9053A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3A" w:rsidRDefault="00C9053A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53A" w:rsidRDefault="00C9053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53A" w:rsidRPr="00E51A59" w:rsidRDefault="00C9053A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E76B5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6B5" w:rsidRDefault="00BE76B5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E76B5" w:rsidRDefault="00BE76B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PPHU „BATIS”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S.z.o.o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6B5" w:rsidRDefault="00BE76B5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B456F" w:rsidRDefault="004B456F" w:rsidP="0021707F">
      <w:pPr>
        <w:pStyle w:val="Tekstpodstawowy"/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E45882" w:rsidRDefault="00E45882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4D64AE" w:rsidRPr="006A39C8" w:rsidRDefault="004D64AE" w:rsidP="004D64AE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FE2C5D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BD4AE1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C9053A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Eshopping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Hubert Ludek,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4D64AE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AE" w:rsidRPr="008D3602" w:rsidRDefault="004D64AE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Pr="00E45882" w:rsidRDefault="00C9053A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FHU MATI Marta Kos- Stasiak,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4AE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C9053A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Centrum Wspierania Rozwoju SEMAFOR,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PKB Polska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Żychty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, Sieradz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Przedsiebiorstwo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Skowmet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Skowron,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C9053A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BE76B5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6B5" w:rsidRPr="008D3602" w:rsidRDefault="00BE76B5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76B5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Relaks Studio Fitness Sylwia Sobieraj,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6B5" w:rsidRDefault="00BE76B5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„SIERADZKA TV” Media Czesław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BE76B5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A76164" w:rsidRPr="008D360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64" w:rsidRPr="008D3602" w:rsidRDefault="00A76164" w:rsidP="004D64A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164" w:rsidRPr="00E45882" w:rsidRDefault="00BE76B5" w:rsidP="00C934A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U-FIN Biuro Audytorskie i Rachunkowe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oddział w Sieradzu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164" w:rsidRPr="00E45882" w:rsidRDefault="00BE76B5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</w:tbl>
    <w:p w:rsidR="00587AE6" w:rsidRDefault="00587AE6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537BD9" w:rsidRDefault="00537BD9" w:rsidP="003856DD">
      <w:pPr>
        <w:pStyle w:val="Tekstpodstawowy"/>
        <w:rPr>
          <w:rFonts w:ascii="Arial" w:hAnsi="Arial"/>
          <w:b/>
          <w:bCs/>
        </w:rPr>
      </w:pPr>
    </w:p>
    <w:p w:rsidR="0021707F" w:rsidRDefault="0021707F" w:rsidP="003856DD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FE2C5D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2017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21707F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GRAFIT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21707F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Niepubliczne Przedszkole </w:t>
            </w:r>
            <w:proofErr w:type="spellStart"/>
            <w:r>
              <w:rPr>
                <w:rFonts w:cs="Times New Roman"/>
              </w:rPr>
              <w:t>FUN&amp;PLAY</w:t>
            </w:r>
            <w:proofErr w:type="spellEnd"/>
            <w:r>
              <w:rPr>
                <w:rFonts w:cs="Times New Roman"/>
              </w:rPr>
              <w:t xml:space="preserve"> Marcin Florek,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21707F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MKM </w:t>
            </w:r>
            <w:proofErr w:type="spellStart"/>
            <w:r>
              <w:rPr>
                <w:rFonts w:cs="Times New Roman"/>
              </w:rPr>
              <w:t>s.c</w:t>
            </w:r>
            <w:proofErr w:type="spellEnd"/>
            <w:r>
              <w:rPr>
                <w:rFonts w:cs="Times New Roman"/>
              </w:rPr>
              <w:t xml:space="preserve">. Magdalena Marciniak, </w:t>
            </w:r>
            <w:proofErr w:type="spellStart"/>
            <w:r>
              <w:rPr>
                <w:rFonts w:cs="Times New Roman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95BCC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21707F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FHU SYSTEM –DACH Katarzyna Łużyńska,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21707F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7B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D9" w:rsidRPr="00695BCC" w:rsidRDefault="00537BD9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37BD9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DELBUD Dariusz Wojtczak, Dzierlin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D9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7B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D9" w:rsidRPr="00695BCC" w:rsidRDefault="00537BD9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37BD9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TIFOTEX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Andrychów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D9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7B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D9" w:rsidRPr="00695BCC" w:rsidRDefault="00537BD9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37BD9" w:rsidRDefault="00537BD9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HANROL </w:t>
            </w:r>
            <w:proofErr w:type="spellStart"/>
            <w:r>
              <w:rPr>
                <w:rFonts w:cs="Times New Roman"/>
              </w:rPr>
              <w:t>Obrzud</w:t>
            </w:r>
            <w:proofErr w:type="spellEnd"/>
            <w:r>
              <w:rPr>
                <w:rFonts w:cs="Times New Roman"/>
              </w:rPr>
              <w:t xml:space="preserve"> Katarzyna ,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D9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7B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D9" w:rsidRPr="00695BCC" w:rsidRDefault="00537BD9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37BD9" w:rsidRDefault="00537BD9" w:rsidP="003856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G&amp;T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</w:t>
            </w:r>
            <w:r w:rsidR="00731641">
              <w:rPr>
                <w:rFonts w:cs="Times New Roman"/>
              </w:rPr>
              <w:t>o</w:t>
            </w:r>
            <w:r>
              <w:rPr>
                <w:rFonts w:cs="Times New Roman"/>
              </w:rPr>
              <w:t>packi</w:t>
            </w:r>
            <w:proofErr w:type="spellEnd"/>
            <w:r>
              <w:rPr>
                <w:rFonts w:cs="Times New Roman"/>
              </w:rPr>
              <w:t>, Kaźmierczak,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D9" w:rsidRDefault="00537BD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Default="00587AE6"/>
    <w:p w:rsidR="00587AE6" w:rsidRDefault="00587AE6"/>
    <w:sectPr w:rsidR="00587AE6" w:rsidSect="00E51A5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EF" w:rsidRDefault="00ED38EF" w:rsidP="009836DB">
      <w:r>
        <w:separator/>
      </w:r>
    </w:p>
  </w:endnote>
  <w:endnote w:type="continuationSeparator" w:id="0">
    <w:p w:rsidR="00ED38EF" w:rsidRDefault="00ED38EF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EF" w:rsidRDefault="00ED38EF" w:rsidP="009836DB">
      <w:r>
        <w:separator/>
      </w:r>
    </w:p>
  </w:footnote>
  <w:footnote w:type="continuationSeparator" w:id="0">
    <w:p w:rsidR="00ED38EF" w:rsidRDefault="00ED38EF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11525"/>
    <w:rsid w:val="00043BC4"/>
    <w:rsid w:val="00100CF6"/>
    <w:rsid w:val="00121EC4"/>
    <w:rsid w:val="001478C3"/>
    <w:rsid w:val="00176B93"/>
    <w:rsid w:val="00181766"/>
    <w:rsid w:val="00182634"/>
    <w:rsid w:val="001A2914"/>
    <w:rsid w:val="001A4242"/>
    <w:rsid w:val="0021707F"/>
    <w:rsid w:val="0022137C"/>
    <w:rsid w:val="002B479D"/>
    <w:rsid w:val="0036330F"/>
    <w:rsid w:val="0037532D"/>
    <w:rsid w:val="003856DD"/>
    <w:rsid w:val="004052F3"/>
    <w:rsid w:val="0042435F"/>
    <w:rsid w:val="004257DC"/>
    <w:rsid w:val="00470353"/>
    <w:rsid w:val="004851EA"/>
    <w:rsid w:val="004B456F"/>
    <w:rsid w:val="004D64AE"/>
    <w:rsid w:val="00506D49"/>
    <w:rsid w:val="00537BD9"/>
    <w:rsid w:val="00587AE6"/>
    <w:rsid w:val="00626553"/>
    <w:rsid w:val="00631091"/>
    <w:rsid w:val="006545FB"/>
    <w:rsid w:val="0065709A"/>
    <w:rsid w:val="00695BCC"/>
    <w:rsid w:val="00700A86"/>
    <w:rsid w:val="007244AB"/>
    <w:rsid w:val="00731641"/>
    <w:rsid w:val="007557E8"/>
    <w:rsid w:val="00767A85"/>
    <w:rsid w:val="007762D5"/>
    <w:rsid w:val="007A58E7"/>
    <w:rsid w:val="007F189A"/>
    <w:rsid w:val="00862131"/>
    <w:rsid w:val="008676C7"/>
    <w:rsid w:val="008A2352"/>
    <w:rsid w:val="008D2F22"/>
    <w:rsid w:val="00966974"/>
    <w:rsid w:val="009836DB"/>
    <w:rsid w:val="00983FAD"/>
    <w:rsid w:val="009D35A8"/>
    <w:rsid w:val="00A229B9"/>
    <w:rsid w:val="00A76164"/>
    <w:rsid w:val="00B53048"/>
    <w:rsid w:val="00BB54C5"/>
    <w:rsid w:val="00BD186D"/>
    <w:rsid w:val="00BE76B5"/>
    <w:rsid w:val="00C11042"/>
    <w:rsid w:val="00C7430A"/>
    <w:rsid w:val="00C75DDB"/>
    <w:rsid w:val="00C9053A"/>
    <w:rsid w:val="00C934A4"/>
    <w:rsid w:val="00CA62EA"/>
    <w:rsid w:val="00CE3FFE"/>
    <w:rsid w:val="00CE4ECC"/>
    <w:rsid w:val="00D54DC3"/>
    <w:rsid w:val="00E45882"/>
    <w:rsid w:val="00E5008E"/>
    <w:rsid w:val="00E51A59"/>
    <w:rsid w:val="00E80269"/>
    <w:rsid w:val="00ED38EF"/>
    <w:rsid w:val="00EE744B"/>
    <w:rsid w:val="00FE2C5D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22F3-F736-443E-AB4C-5F3FE810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20</cp:revision>
  <cp:lastPrinted>2017-10-09T09:06:00Z</cp:lastPrinted>
  <dcterms:created xsi:type="dcterms:W3CDTF">2017-08-30T09:58:00Z</dcterms:created>
  <dcterms:modified xsi:type="dcterms:W3CDTF">2017-10-09T09:07:00Z</dcterms:modified>
</cp:coreProperties>
</file>